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A0" w:rsidRPr="005F16AC" w:rsidRDefault="00584AA0" w:rsidP="00584AA0">
      <w:pPr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様式第5号</w:t>
      </w:r>
    </w:p>
    <w:p w:rsidR="00584AA0" w:rsidRPr="005F16AC" w:rsidRDefault="00584AA0" w:rsidP="00584AA0">
      <w:pPr>
        <w:jc w:val="center"/>
        <w:rPr>
          <w:rFonts w:hAnsi="ＭＳ 明朝" w:cs="ＭＳ 明朝" w:hint="eastAsia"/>
          <w:sz w:val="36"/>
          <w:szCs w:val="36"/>
        </w:rPr>
      </w:pPr>
      <w:r w:rsidRPr="005F16AC">
        <w:rPr>
          <w:rFonts w:hAnsi="ＭＳ 明朝" w:cs="ＭＳ 明朝" w:hint="eastAsia"/>
          <w:sz w:val="36"/>
          <w:szCs w:val="36"/>
        </w:rPr>
        <w:t>営　農　計　画　書</w:t>
      </w:r>
    </w:p>
    <w:p w:rsidR="00584AA0" w:rsidRPr="005F16AC" w:rsidRDefault="00584AA0" w:rsidP="00DF39BF">
      <w:pPr>
        <w:wordWrap w:val="0"/>
        <w:spacing w:beforeLines="20" w:before="72" w:line="360" w:lineRule="auto"/>
        <w:ind w:rightChars="100" w:right="180"/>
        <w:jc w:val="right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申請者　住所　　　　　　　　　　　　　　　　　　　　　　　　</w:t>
      </w:r>
    </w:p>
    <w:p w:rsidR="00DF39BF" w:rsidRDefault="00584AA0" w:rsidP="00DF39BF">
      <w:pPr>
        <w:wordWrap w:val="0"/>
        <w:spacing w:line="360" w:lineRule="auto"/>
        <w:ind w:rightChars="100" w:right="180"/>
        <w:jc w:val="right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氏名（名称）　　　　</w:t>
      </w:r>
      <w:r w:rsidR="00DF39BF">
        <w:rPr>
          <w:rFonts w:hAnsi="ＭＳ 明朝" w:hint="eastAsia"/>
        </w:rPr>
        <w:t xml:space="preserve">　　　</w:t>
      </w:r>
      <w:r w:rsidRPr="005F16AC">
        <w:rPr>
          <w:rFonts w:hAnsi="ＭＳ 明朝" w:hint="eastAsia"/>
        </w:rPr>
        <w:t xml:space="preserve">　　　　　　　　　　　　　</w:t>
      </w:r>
    </w:p>
    <w:p w:rsidR="00584AA0" w:rsidRPr="005F16AC" w:rsidRDefault="00584AA0" w:rsidP="00584AA0">
      <w:pPr>
        <w:wordWrap w:val="0"/>
        <w:ind w:rightChars="100" w:right="180"/>
        <w:jc w:val="right"/>
        <w:rPr>
          <w:rFonts w:hAnsi="ＭＳ 明朝" w:hint="eastAsia"/>
        </w:rPr>
      </w:pPr>
    </w:p>
    <w:p w:rsidR="00584AA0" w:rsidRPr="005F16AC" w:rsidRDefault="00584AA0" w:rsidP="00584AA0">
      <w:pPr>
        <w:ind w:rightChars="100" w:right="180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　　※以下申請書と重複する事項は、適宜省略することができます。</w:t>
      </w:r>
    </w:p>
    <w:p w:rsidR="00584AA0" w:rsidRPr="005F16AC" w:rsidRDefault="00584AA0" w:rsidP="00584AA0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１　収支計画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5"/>
        <w:gridCol w:w="1706"/>
        <w:gridCol w:w="510"/>
        <w:gridCol w:w="851"/>
        <w:gridCol w:w="1361"/>
        <w:gridCol w:w="851"/>
        <w:gridCol w:w="1021"/>
        <w:gridCol w:w="1191"/>
        <w:gridCol w:w="1531"/>
      </w:tblGrid>
      <w:tr w:rsidR="00DF39BF" w:rsidRPr="005F16AC" w:rsidTr="0046753A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目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地目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作付面積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10ａ当たり収量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単価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粗収益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生産費用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収　　　　益</w:t>
            </w:r>
          </w:p>
        </w:tc>
      </w:tr>
      <w:tr w:rsidR="00DF39BF" w:rsidRPr="005F16AC" w:rsidTr="0046753A">
        <w:trPr>
          <w:cantSplit/>
          <w:trHeight w:hRule="exact"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84AA0" w:rsidRPr="005F16AC" w:rsidRDefault="00584AA0" w:rsidP="0046753A">
            <w:pPr>
              <w:spacing w:line="240" w:lineRule="exact"/>
              <w:ind w:left="113" w:right="113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申請地の収支計画</w:t>
            </w:r>
          </w:p>
        </w:tc>
        <w:tc>
          <w:tcPr>
            <w:tcW w:w="1706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㎡</w:t>
            </w:r>
          </w:p>
        </w:tc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5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</w:tr>
      <w:tr w:rsidR="00DF39BF" w:rsidRPr="005F16AC" w:rsidTr="0046753A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DF39BF" w:rsidRPr="005F16AC" w:rsidTr="0046753A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DF39BF" w:rsidRPr="005F16AC" w:rsidTr="0046753A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DF39BF" w:rsidRPr="005F16AC" w:rsidTr="0046753A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</w:tr>
    </w:tbl>
    <w:p w:rsidR="00584AA0" w:rsidRPr="005F16AC" w:rsidRDefault="00584AA0" w:rsidP="00584AA0">
      <w:pPr>
        <w:spacing w:beforeLines="50" w:before="180"/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 xml:space="preserve">２　</w:t>
      </w:r>
      <w:proofErr w:type="gramStart"/>
      <w:r w:rsidRPr="005F16AC">
        <w:rPr>
          <w:rFonts w:ascii="ＭＳ ゴシック" w:eastAsia="ＭＳ ゴシック" w:hAnsi="ＭＳ ゴシック" w:cs="ＭＳ 明朝" w:hint="eastAsia"/>
        </w:rPr>
        <w:t>作付</w:t>
      </w:r>
      <w:proofErr w:type="gramEnd"/>
      <w:r w:rsidRPr="005F16AC">
        <w:rPr>
          <w:rFonts w:ascii="ＭＳ ゴシック" w:eastAsia="ＭＳ ゴシック" w:hAnsi="ＭＳ ゴシック" w:cs="ＭＳ 明朝" w:hint="eastAsia"/>
        </w:rPr>
        <w:t>・管理計画</w:t>
      </w:r>
      <w:r w:rsidRPr="005F16AC">
        <w:rPr>
          <w:rFonts w:hAnsi="ＭＳ 明朝" w:cs="ＭＳ 明朝" w:hint="eastAsia"/>
        </w:rPr>
        <w:t>（□：耕起　×：播種　△：定植　－：肥培管理　○：収穫）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021"/>
      </w:tblGrid>
      <w:tr w:rsidR="00584AA0" w:rsidRPr="005F16AC" w:rsidTr="004D19CA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　目　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2月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3月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4月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5月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6月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7月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8月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9月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10月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12月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就労延日数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84AA0" w:rsidRPr="005F16AC" w:rsidRDefault="00584AA0" w:rsidP="0046753A">
            <w:pPr>
              <w:spacing w:line="240" w:lineRule="exact"/>
              <w:ind w:left="113" w:right="113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付 ・ 管　理　計　画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84AA0" w:rsidRPr="005F16AC" w:rsidTr="004D19CA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  <w:tcBorders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84AA0" w:rsidRPr="005F16AC" w:rsidTr="004D19CA">
        <w:trPr>
          <w:trHeight w:hRule="exact" w:val="680"/>
        </w:trPr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就労延日数（日）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84AA0" w:rsidRPr="005F16AC" w:rsidRDefault="00584AA0" w:rsidP="0046753A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</w:tbl>
    <w:p w:rsidR="00584AA0" w:rsidRPr="005F16AC" w:rsidRDefault="00584AA0" w:rsidP="00584AA0">
      <w:pPr>
        <w:spacing w:beforeLines="50" w:before="180"/>
        <w:ind w:firstLineChars="300" w:firstLine="540"/>
        <w:rPr>
          <w:rFonts w:hAnsi="ＭＳ 明朝" w:hint="eastAsia"/>
        </w:rPr>
      </w:pPr>
      <w:r w:rsidRPr="005F16AC">
        <w:rPr>
          <w:rFonts w:hAnsi="ＭＳ 明朝" w:hint="eastAsia"/>
        </w:rPr>
        <w:t>注１　上段には、作目別、月別に就労延日数を記載してください。</w:t>
      </w:r>
    </w:p>
    <w:p w:rsidR="00584AA0" w:rsidRDefault="00584AA0" w:rsidP="00584AA0">
      <w:pPr>
        <w:ind w:firstLineChars="300" w:firstLine="540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　２　下段には、作目別に耕起、播種等の時期を上記記号で記載してください。</w:t>
      </w:r>
    </w:p>
    <w:p w:rsidR="00584AA0" w:rsidRPr="00584AA0" w:rsidRDefault="00584AA0" w:rsidP="00DF39BF">
      <w:pPr>
        <w:rPr>
          <w:rFonts w:hAnsi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３　申請地の管理及び作業方法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①　水　管　理　　ア自己管理　　イ委　　託　　　　ウその他（　　　　　　　　　　）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②　病害虫防除　　ア個人防除　　イ共同防除　　　　ウその他（　　　　　　　　　　）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③　委託作業　　　（　　　　　　　　　　）　（　　　　　　　　　　）　（　　　　　　　　　　）</w:t>
      </w:r>
    </w:p>
    <w:p w:rsidR="00584AA0" w:rsidRPr="005F16AC" w:rsidRDefault="00584AA0" w:rsidP="00584AA0">
      <w:pPr>
        <w:rPr>
          <w:rFonts w:hAnsi="ＭＳ 明朝" w:cs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４　農業用施設整備計画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103"/>
        <w:gridCol w:w="2098"/>
      </w:tblGrid>
      <w:tr w:rsidR="00584AA0" w:rsidRPr="005F16AC" w:rsidTr="0046753A">
        <w:trPr>
          <w:trHeight w:hRule="exact" w:val="340"/>
        </w:trPr>
        <w:tc>
          <w:tcPr>
            <w:tcW w:w="2273" w:type="dxa"/>
            <w:tcBorders>
              <w:right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施　　　設　　　名</w:t>
            </w: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4D19CA">
              <w:rPr>
                <w:rFonts w:hAnsi="ＭＳ 明朝" w:hint="eastAsia"/>
                <w:spacing w:val="45"/>
                <w:kern w:val="0"/>
                <w:fitText w:val="3600" w:id="-1682728192"/>
              </w:rPr>
              <w:t>施設の概要（規格、棟数等</w:t>
            </w:r>
            <w:r w:rsidRPr="004D19CA">
              <w:rPr>
                <w:rFonts w:hAnsi="ＭＳ 明朝" w:hint="eastAsia"/>
                <w:spacing w:val="90"/>
                <w:kern w:val="0"/>
                <w:fitText w:val="3600" w:id="-1682728192"/>
              </w:rPr>
              <w:t>）</w:t>
            </w: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費　　　　　用</w:t>
            </w:r>
          </w:p>
        </w:tc>
      </w:tr>
      <w:tr w:rsidR="00584AA0" w:rsidRPr="005F16AC" w:rsidTr="0046753A">
        <w:trPr>
          <w:trHeight w:hRule="exact" w:val="680"/>
        </w:trPr>
        <w:tc>
          <w:tcPr>
            <w:tcW w:w="2273" w:type="dxa"/>
            <w:tcBorders>
              <w:right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hint="eastAsia"/>
              </w:rPr>
            </w:pP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hint="eastAsia"/>
              </w:rPr>
            </w:pP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584AA0" w:rsidRPr="005F16AC" w:rsidRDefault="00584AA0" w:rsidP="0046753A">
            <w:pPr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千円</w:t>
            </w:r>
          </w:p>
        </w:tc>
      </w:tr>
    </w:tbl>
    <w:p w:rsidR="00584AA0" w:rsidRPr="005F16AC" w:rsidRDefault="00584AA0" w:rsidP="00584AA0">
      <w:pPr>
        <w:rPr>
          <w:rFonts w:hAnsi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５　農機具所有（購入予定）状況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84AA0" w:rsidRPr="005F16AC" w:rsidTr="0046753A">
        <w:trPr>
          <w:trHeight w:hRule="exact" w:val="3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  <w:r w:rsidRPr="00584AA0">
              <w:rPr>
                <w:rFonts w:hAnsi="ＭＳ 明朝" w:cs="ＭＳ 明朝" w:hint="eastAsia"/>
                <w:spacing w:val="225"/>
                <w:kern w:val="0"/>
                <w:fitText w:val="2700" w:id="-1682728191"/>
              </w:rPr>
              <w:t>所有農機</w:t>
            </w:r>
            <w:r w:rsidRPr="00584AA0">
              <w:rPr>
                <w:rFonts w:hAnsi="ＭＳ 明朝" w:cs="ＭＳ 明朝" w:hint="eastAsia"/>
                <w:kern w:val="0"/>
                <w:fitText w:val="2700" w:id="-1682728191"/>
              </w:rPr>
              <w:t>具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  <w:r w:rsidRPr="004D19CA">
              <w:rPr>
                <w:rFonts w:hAnsi="ＭＳ 明朝" w:cs="ＭＳ 明朝" w:hint="eastAsia"/>
                <w:spacing w:val="30"/>
                <w:kern w:val="0"/>
                <w:fitText w:val="2700" w:id="-1682728190"/>
              </w:rPr>
              <w:t>購入（借入）予定農機</w:t>
            </w:r>
            <w:r w:rsidRPr="004D19CA">
              <w:rPr>
                <w:rFonts w:hAnsi="ＭＳ 明朝" w:cs="ＭＳ 明朝" w:hint="eastAsia"/>
                <w:spacing w:val="60"/>
                <w:kern w:val="0"/>
                <w:fitText w:val="2700" w:id="-1682728190"/>
              </w:rPr>
              <w:t>具</w:t>
            </w:r>
          </w:p>
        </w:tc>
      </w:tr>
      <w:tr w:rsidR="00584AA0" w:rsidRPr="005F16AC" w:rsidTr="0046753A">
        <w:trPr>
          <w:trHeight w:hRule="exact" w:val="68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種　類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</w:tr>
      <w:tr w:rsidR="00584AA0" w:rsidRPr="005F16AC" w:rsidTr="0046753A">
        <w:trPr>
          <w:trHeight w:hRule="exact" w:val="680"/>
        </w:trPr>
        <w:tc>
          <w:tcPr>
            <w:tcW w:w="969" w:type="dxa"/>
            <w:tcBorders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数　量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</w:p>
        </w:tc>
      </w:tr>
    </w:tbl>
    <w:p w:rsidR="00584AA0" w:rsidRPr="005F16AC" w:rsidRDefault="00584AA0" w:rsidP="00584AA0">
      <w:pPr>
        <w:rPr>
          <w:rFonts w:hAnsi="ＭＳ 明朝" w:cs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６　就労労働力の状況</w:t>
      </w:r>
    </w:p>
    <w:tbl>
      <w:tblPr>
        <w:tblW w:w="0" w:type="auto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7"/>
        <w:gridCol w:w="510"/>
        <w:gridCol w:w="510"/>
        <w:gridCol w:w="1531"/>
        <w:gridCol w:w="851"/>
        <w:gridCol w:w="1389"/>
        <w:gridCol w:w="1531"/>
        <w:gridCol w:w="1389"/>
      </w:tblGrid>
      <w:tr w:rsidR="00DF39BF" w:rsidRPr="005F16AC" w:rsidTr="0046753A">
        <w:trPr>
          <w:trHeight w:hRule="exact" w:val="51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氏　　　　名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年齢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続柄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世帯員でない場合</w:t>
            </w:r>
          </w:p>
          <w:p w:rsidR="00584AA0" w:rsidRPr="005F16AC" w:rsidRDefault="00584AA0" w:rsidP="0046753A">
            <w:pPr>
              <w:spacing w:line="200" w:lineRule="exact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本人との関係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職　　業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農作業従事日数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農作業以外の日数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農作業従事状況</w:t>
            </w:r>
          </w:p>
          <w:p w:rsidR="00584AA0" w:rsidRPr="005F16AC" w:rsidRDefault="00584AA0" w:rsidP="0046753A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</w:tr>
      <w:tr w:rsidR="00DF39BF" w:rsidRPr="005F16AC" w:rsidTr="0046753A">
        <w:trPr>
          <w:trHeight w:hRule="exact" w:val="68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righ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</w:tr>
      <w:tr w:rsidR="00DF39BF" w:rsidRPr="005F16AC" w:rsidTr="0046753A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</w:tr>
      <w:tr w:rsidR="00DF39BF" w:rsidRPr="005F16AC" w:rsidTr="0046753A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</w:tr>
      <w:tr w:rsidR="00DF39BF" w:rsidRPr="005F16AC" w:rsidTr="0046753A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2" w:space="0" w:color="auto"/>
              <w:right w:val="single" w:sz="6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</w:tr>
      <w:tr w:rsidR="00DF39BF" w:rsidRPr="005F16AC" w:rsidTr="0046753A">
        <w:trPr>
          <w:trHeight w:hRule="exact" w:val="1361"/>
        </w:trPr>
        <w:tc>
          <w:tcPr>
            <w:tcW w:w="17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84AA0" w:rsidRPr="005F16AC" w:rsidRDefault="00584AA0" w:rsidP="0046753A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計</w:t>
            </w: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1人</w:t>
            </w:r>
          </w:p>
          <w:p w:rsidR="00584AA0" w:rsidRPr="005F16AC" w:rsidRDefault="00584AA0" w:rsidP="00584AA0">
            <w:pPr>
              <w:ind w:firstLineChars="200" w:firstLine="360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日×　　人</w:t>
            </w:r>
          </w:p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延べ　　　　日</w:t>
            </w: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6" w:space="0" w:color="auto"/>
              <w:right w:val="single" w:sz="6" w:space="0" w:color="auto"/>
              <w:tr2bl w:val="single" w:sz="2" w:space="0" w:color="auto"/>
            </w:tcBorders>
          </w:tcPr>
          <w:p w:rsidR="00584AA0" w:rsidRPr="005F16AC" w:rsidRDefault="00584AA0" w:rsidP="0046753A">
            <w:pPr>
              <w:rPr>
                <w:rFonts w:hAnsi="ＭＳ 明朝" w:cs="ＭＳ 明朝" w:hint="eastAsia"/>
              </w:rPr>
            </w:pPr>
          </w:p>
        </w:tc>
      </w:tr>
    </w:tbl>
    <w:p w:rsidR="00584AA0" w:rsidRPr="005F16AC" w:rsidRDefault="00584AA0" w:rsidP="00584AA0">
      <w:pPr>
        <w:rPr>
          <w:rFonts w:hAnsi="ＭＳ 明朝" w:cs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７　通</w:t>
      </w:r>
      <w:proofErr w:type="gramStart"/>
      <w:r w:rsidRPr="005F16AC">
        <w:rPr>
          <w:rFonts w:ascii="ＭＳ ゴシック" w:eastAsia="ＭＳ ゴシック" w:hAnsi="ＭＳ ゴシック" w:cs="ＭＳ 明朝" w:hint="eastAsia"/>
        </w:rPr>
        <w:t>作方</w:t>
      </w:r>
      <w:proofErr w:type="gramEnd"/>
      <w:r w:rsidRPr="005F16AC">
        <w:rPr>
          <w:rFonts w:ascii="ＭＳ ゴシック" w:eastAsia="ＭＳ ゴシック" w:hAnsi="ＭＳ ゴシック" w:cs="ＭＳ 明朝" w:hint="eastAsia"/>
        </w:rPr>
        <w:t>法</w:t>
      </w:r>
      <w:r w:rsidRPr="005F16AC">
        <w:rPr>
          <w:rFonts w:hAnsi="ＭＳ 明朝" w:cs="ＭＳ 明朝" w:hint="eastAsia"/>
        </w:rPr>
        <w:t xml:space="preserve">　　　　　　　　　　　　　　　</w:t>
      </w:r>
      <w:r w:rsidRPr="005F16AC">
        <w:rPr>
          <w:rFonts w:ascii="ＭＳ ゴシック" w:eastAsia="ＭＳ ゴシック" w:hAnsi="ＭＳ ゴシック" w:cs="ＭＳ 明朝" w:hint="eastAsia"/>
        </w:rPr>
        <w:t>８　資金調達方法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CE57" wp14:editId="4CA4B459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3771265" cy="685800"/>
                <wp:effectExtent l="0" t="254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4309"/>
                            </w:tblGrid>
                            <w:tr w:rsidR="00584AA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84AA0" w:rsidRDefault="00584AA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900" w:id="-1499299584"/>
                                    </w:rPr>
                                    <w:t>自己資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900" w:id="-149929958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84AA0" w:rsidRDefault="00584AA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30"/>
                                      <w:kern w:val="0"/>
                                      <w:fitText w:val="2700" w:id="-1499292160"/>
                                    </w:rPr>
                                    <w:t>借入資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700" w:id="-1499292160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584AA0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584AA0" w:rsidRDefault="00584AA0">
                                  <w:pPr>
                                    <w:spacing w:line="18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84AA0" w:rsidRDefault="00584AA0">
                                  <w:pPr>
                                    <w:spacing w:line="180" w:lineRule="exact"/>
                                  </w:pP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584AA0" w:rsidRDefault="00584AA0">
                                  <w:pPr>
                                    <w:spacing w:line="18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84AA0" w:rsidRDefault="00584AA0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借入先</w:t>
                                  </w:r>
                                </w:p>
                              </w:tc>
                            </w:tr>
                          </w:tbl>
                          <w:p w:rsidR="00584AA0" w:rsidRDefault="00584AA0" w:rsidP="0058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5pt;margin-top:1.2pt;width:296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LD1wIAAMg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4309"/>
                      </w:tblGrid>
                      <w:tr w:rsidR="00584AA0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84AA0" w:rsidRDefault="00584AA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900" w:id="-1499299584"/>
                              </w:rPr>
                              <w:t>自己資</w:t>
                            </w:r>
                            <w:r>
                              <w:rPr>
                                <w:rFonts w:hint="eastAsia"/>
                                <w:kern w:val="0"/>
                                <w:fitText w:val="900" w:id="-149929958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84AA0" w:rsidRDefault="00584AA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330"/>
                                <w:kern w:val="0"/>
                                <w:fitText w:val="2700" w:id="-1499292160"/>
                              </w:rPr>
                              <w:t>借入資</w:t>
                            </w:r>
                            <w:r>
                              <w:rPr>
                                <w:rFonts w:hint="eastAsia"/>
                                <w:kern w:val="0"/>
                                <w:fitText w:val="2700" w:id="-1499292160"/>
                              </w:rPr>
                              <w:t>金</w:t>
                            </w:r>
                          </w:p>
                        </w:tc>
                      </w:tr>
                      <w:tr w:rsidR="00584AA0">
                        <w:trPr>
                          <w:trHeight w:hRule="exact" w:val="510"/>
                        </w:trPr>
                        <w:tc>
                          <w:tcPr>
                            <w:tcW w:w="1361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584AA0" w:rsidRDefault="00584AA0">
                            <w:pPr>
                              <w:spacing w:line="18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84AA0" w:rsidRDefault="00584AA0">
                            <w:pPr>
                              <w:spacing w:line="180" w:lineRule="exact"/>
                            </w:pP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584AA0" w:rsidRDefault="00584AA0">
                            <w:pPr>
                              <w:spacing w:line="18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84AA0" w:rsidRDefault="00584AA0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</w:rPr>
                              <w:t>借入先</w:t>
                            </w:r>
                          </w:p>
                        </w:tc>
                      </w:tr>
                    </w:tbl>
                    <w:p w:rsidR="00584AA0" w:rsidRDefault="00584AA0" w:rsidP="00584AA0"/>
                  </w:txbxContent>
                </v:textbox>
              </v:shape>
            </w:pict>
          </mc:Fallback>
        </mc:AlternateContent>
      </w:r>
      <w:r w:rsidRPr="005F16AC">
        <w:rPr>
          <w:rFonts w:hAnsi="ＭＳ 明朝" w:cs="ＭＳ 明朝" w:hint="eastAsia"/>
        </w:rPr>
        <w:t xml:space="preserve">①　通作距離（片道）　　　　　㎞　　　　　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②　交通手段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③　所要時間（片道）　　　　　分</w:t>
      </w:r>
    </w:p>
    <w:p w:rsidR="00584AA0" w:rsidRPr="005F16AC" w:rsidRDefault="00584AA0" w:rsidP="00584AA0">
      <w:pPr>
        <w:ind w:firstLineChars="200" w:firstLine="360"/>
        <w:rPr>
          <w:rFonts w:ascii="ＭＳ ゴシック" w:eastAsia="ＭＳ ゴシック" w:hAnsi="ＭＳ ゴシック" w:cs="ＭＳ 明朝" w:hint="eastAsia"/>
        </w:rPr>
      </w:pPr>
    </w:p>
    <w:p w:rsidR="00584AA0" w:rsidRPr="005F16AC" w:rsidRDefault="00584AA0" w:rsidP="00584AA0">
      <w:pPr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９　収穫物の販売、流通の方法</w:t>
      </w:r>
      <w:r w:rsidRPr="005F16AC">
        <w:rPr>
          <w:rFonts w:hAnsi="ＭＳ 明朝" w:cs="ＭＳ 明朝" w:hint="eastAsia"/>
        </w:rPr>
        <w:t>（○○農協、○○市場等）</w:t>
      </w:r>
    </w:p>
    <w:p w:rsidR="00584AA0" w:rsidRPr="005F16AC" w:rsidRDefault="00584AA0" w:rsidP="00584AA0">
      <w:pPr>
        <w:ind w:firstLineChars="200" w:firstLine="360"/>
        <w:rPr>
          <w:rFonts w:hAnsi="ＭＳ 明朝" w:cs="ＭＳ 明朝" w:hint="eastAsia"/>
        </w:rPr>
      </w:pPr>
    </w:p>
    <w:p w:rsidR="00B71440" w:rsidRDefault="00584AA0" w:rsidP="00584AA0">
      <w:pPr>
        <w:jc w:val="right"/>
      </w:pPr>
      <w:r w:rsidRPr="005F16AC">
        <w:rPr>
          <w:rFonts w:hAnsi="ＭＳ 明朝" w:cs="ＭＳ 明朝"/>
          <w:spacing w:val="30"/>
        </w:rPr>
        <w:t>(A</w:t>
      </w:r>
      <w:r w:rsidRPr="005F16AC">
        <w:rPr>
          <w:rFonts w:hAnsi="ＭＳ 明朝" w:cs="ＭＳ 明朝" w:hint="eastAsia"/>
          <w:spacing w:val="30"/>
        </w:rPr>
        <w:t>3</w:t>
      </w:r>
      <w:r w:rsidRPr="005F16AC">
        <w:rPr>
          <w:rFonts w:hAnsi="ＭＳ 明朝" w:cs="ＭＳ 明朝"/>
          <w:spacing w:val="30"/>
        </w:rPr>
        <w:t>）</w:t>
      </w:r>
    </w:p>
    <w:sectPr w:rsidR="00B71440" w:rsidSect="00DF39BF">
      <w:pgSz w:w="23814" w:h="16839" w:orient="landscape" w:code="8"/>
      <w:pgMar w:top="1021" w:right="1134" w:bottom="102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A0"/>
    <w:rsid w:val="004D19CA"/>
    <w:rsid w:val="00584AA0"/>
    <w:rsid w:val="00B71440"/>
    <w:rsid w:val="00D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A0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A0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由香利</dc:creator>
  <cp:lastModifiedBy>後藤 由香利</cp:lastModifiedBy>
  <cp:revision>3</cp:revision>
  <dcterms:created xsi:type="dcterms:W3CDTF">2021-11-22T05:26:00Z</dcterms:created>
  <dcterms:modified xsi:type="dcterms:W3CDTF">2021-11-22T05:36:00Z</dcterms:modified>
</cp:coreProperties>
</file>